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1F6" w:rsidRPr="006361F6" w:rsidRDefault="006361F6" w:rsidP="006361F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Технологическая карта урока английского языка "</w:t>
      </w:r>
      <w:r w:rsidR="00CC5C2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Покупка еды</w:t>
      </w:r>
      <w:r w:rsidRPr="006361F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"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Класс:</w:t>
      </w:r>
      <w:r w:rsidR="0073245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4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Тип урока: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урок «открытия» нового знания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УМК:</w:t>
      </w:r>
      <w:r w:rsidR="005623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«Английский с удовольствием» (</w:t>
      </w:r>
      <w:r w:rsidR="005623B1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Enjoy</w:t>
      </w:r>
      <w:r w:rsidR="005623B1" w:rsidRPr="005623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5623B1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English</w:t>
      </w:r>
      <w:r w:rsidR="005623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), авторы: М.З. </w:t>
      </w:r>
      <w:proofErr w:type="spellStart"/>
      <w:r w:rsidR="005623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Биболетова</w:t>
      </w:r>
      <w:proofErr w:type="spellEnd"/>
      <w:r w:rsidR="005623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О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</w:t>
      </w:r>
      <w:r w:rsidR="005623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А. Денисенко, Н.Н. </w:t>
      </w:r>
      <w:proofErr w:type="spellStart"/>
      <w:r w:rsidR="005623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Трубанева</w:t>
      </w:r>
      <w:proofErr w:type="spellEnd"/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Цель: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Деятельностная</w:t>
      </w:r>
      <w:proofErr w:type="spellEnd"/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цель: совер</w:t>
      </w:r>
      <w:r w:rsidR="00ED2FC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шенствование навыков устной речи, чтения и парной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работы.</w:t>
      </w:r>
    </w:p>
    <w:p w:rsidR="006361F6" w:rsidRPr="006361F6" w:rsidRDefault="00D34363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Содержательная цель: </w:t>
      </w:r>
      <w:r w:rsidR="006361F6"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освоение и применение в речи новых лексических единиц.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Задачи: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Образовательная: обобщить ранее изученный материал, актуализи</w:t>
      </w:r>
      <w:r w:rsidR="008D2B0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роват</w:t>
      </w:r>
      <w:r w:rsidR="00ED479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ь знания о простом прошедшем</w:t>
      </w:r>
      <w:r w:rsidR="0041494F" w:rsidRPr="0041494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r w:rsidR="0041494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настоящем и будущем</w:t>
      </w:r>
      <w:r w:rsidR="00ED479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вре</w:t>
      </w:r>
      <w:r w:rsidR="008D2B0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мени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расширить у учащихся словарный з</w:t>
      </w:r>
      <w:r w:rsidR="008D2B0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апас по теме «Покупка еды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».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Развивающая: развивать речевые способности, психологические функции, связанные с речевой деятельностью (память, внимание, мышление, способность логически мыслить, анализировать).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Воспитательная: воспитывать культуру языкового общения, уважительное отношение друг к другу, умение слушать.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Личностно-ориентированная: создать условия для повышения интереса к изучаемому материалу, для развития навыков общения и совместной деятельности.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Основные понятия: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лексически</w:t>
      </w:r>
      <w:r w:rsidR="0042694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 единицы и фразы по теме «Покупка еды», глаголы в простом прошедшем времени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Планируемый результаты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Предметные умения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ходе урока обучающиеся научатся</w:t>
      </w:r>
    </w:p>
    <w:p w:rsidR="006361F6" w:rsidRPr="006361F6" w:rsidRDefault="00406FAC" w:rsidP="006361F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формулировать свои предпочтения в еде</w:t>
      </w:r>
      <w:r w:rsidR="0086547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</w:p>
    <w:p w:rsidR="006361F6" w:rsidRPr="006361F6" w:rsidRDefault="00F00C96" w:rsidP="006361F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записывать названия упаковок продуктов</w:t>
      </w:r>
      <w:r w:rsidR="006361F6"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</w:p>
    <w:p w:rsidR="006361F6" w:rsidRPr="006361F6" w:rsidRDefault="006361F6" w:rsidP="006361F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упот</w:t>
      </w:r>
      <w:r w:rsidR="00350ED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реблять в речи </w:t>
      </w:r>
      <w:r w:rsidR="00350ED9"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новую лексику урока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ходе урока обучающиеся получат возможность научиться</w:t>
      </w:r>
    </w:p>
    <w:p w:rsidR="006361F6" w:rsidRPr="006361F6" w:rsidRDefault="006361F6" w:rsidP="006361F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</w:t>
      </w:r>
      <w:r w:rsidR="00035F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рогнозировать содержание текста при чтении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</w:p>
    <w:p w:rsidR="006361F6" w:rsidRPr="006361F6" w:rsidRDefault="006361F6" w:rsidP="006361F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воспринимать на слух иноязычную речь,</w:t>
      </w:r>
    </w:p>
    <w:p w:rsidR="006361F6" w:rsidRPr="006361F6" w:rsidRDefault="006361F6" w:rsidP="006361F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составлять </w:t>
      </w:r>
      <w:r w:rsidR="003A7A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предложение на заданную тему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Универсальные учебные действия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Личностные: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обеспечение ценностно-смысловой ориентации учащихся и ориентации в социальных ролях и межличностных отношениях,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</w:t>
      </w:r>
      <w:proofErr w:type="spellStart"/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смыслообразование</w:t>
      </w:r>
      <w:proofErr w:type="spellEnd"/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(установление связи между целью деятельности и ее мотивом, какое значение и какой смысл для меня имеет обучение),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нравственно-этическая ориентация, в том числе и оценивание усваиваемого содержания.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6361F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Метапредметные</w:t>
      </w:r>
      <w:proofErr w:type="spellEnd"/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i/>
          <w:iCs/>
          <w:color w:val="000000"/>
          <w:sz w:val="21"/>
          <w:szCs w:val="21"/>
          <w:u w:val="single"/>
          <w:lang w:eastAsia="ru-RU"/>
        </w:rPr>
        <w:t>регулятивные: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целеполагание,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планирование,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прогнозирование,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контроль, самоконтроль, взаимоконтроль,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коррекция,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</w:t>
      </w:r>
      <w:proofErr w:type="spellStart"/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саморегуляция</w:t>
      </w:r>
      <w:proofErr w:type="spellEnd"/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i/>
          <w:iCs/>
          <w:color w:val="000000"/>
          <w:sz w:val="21"/>
          <w:szCs w:val="21"/>
          <w:u w:val="single"/>
          <w:lang w:eastAsia="ru-RU"/>
        </w:rPr>
        <w:t>познавательные:</w:t>
      </w:r>
    </w:p>
    <w:p w:rsidR="006361F6" w:rsidRPr="006361F6" w:rsidRDefault="006361F6" w:rsidP="006361F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самостоятельное выделение и формирование познавательной цели,</w:t>
      </w:r>
    </w:p>
    <w:p w:rsidR="006361F6" w:rsidRPr="006361F6" w:rsidRDefault="006361F6" w:rsidP="006361F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осуществлять выбор наиболее эффективных способов решения задач в зависимости от конкретных условий,</w:t>
      </w:r>
    </w:p>
    <w:p w:rsidR="006361F6" w:rsidRPr="006361F6" w:rsidRDefault="006361F6" w:rsidP="006361F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уметь осознан</w:t>
      </w:r>
      <w:r w:rsidR="00736BF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 строить речевое высказывание по образцу,</w:t>
      </w:r>
    </w:p>
    <w:p w:rsidR="006361F6" w:rsidRPr="006361F6" w:rsidRDefault="006361F6" w:rsidP="006361F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формулировать ответы на вопросы учителя,</w:t>
      </w:r>
    </w:p>
    <w:p w:rsidR="006361F6" w:rsidRPr="006361F6" w:rsidRDefault="006361F6" w:rsidP="006361F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рефлексия способов и условий действий.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i/>
          <w:iCs/>
          <w:color w:val="000000"/>
          <w:sz w:val="21"/>
          <w:szCs w:val="21"/>
          <w:u w:val="single"/>
          <w:lang w:eastAsia="ru-RU"/>
        </w:rPr>
        <w:t>коммуникативные:</w:t>
      </w:r>
    </w:p>
    <w:p w:rsidR="006361F6" w:rsidRPr="006361F6" w:rsidRDefault="006361F6" w:rsidP="006361F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формулировать собственное мнение</w:t>
      </w:r>
      <w:r w:rsidR="002B713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позицию,</w:t>
      </w:r>
    </w:p>
    <w:p w:rsidR="006361F6" w:rsidRPr="006361F6" w:rsidRDefault="006361F6" w:rsidP="006361F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формировать умения слушать и вступать в диало</w:t>
      </w:r>
      <w:r w:rsidR="00C71D7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 для поддержания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беседы.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Формы организации познавательной деятельности обучающихся: 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фонетическая и речевая разминка, фронтальн</w:t>
      </w:r>
      <w:r w:rsidR="007332B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ый опрос, игра для проверки усвоения простого прошедшего времени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индивид</w:t>
      </w:r>
      <w:r w:rsidR="0024490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уальная работа, работа в парах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работа </w:t>
      </w:r>
      <w:r w:rsidR="00AD753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учебником, работа со слайдами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Методы обучения: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по восприятию информации: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словесные, наглядные, практические;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стимулирующие: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познавательные игры, создание ситуации занимательности, успеха;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систематизирующие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обобщение и систематизация знаний;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Ресурсы: 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учебник, </w:t>
      </w:r>
      <w:r w:rsidR="008472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карточки с глагольными формами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презентация</w:t>
      </w:r>
      <w:r w:rsidR="00CA719C" w:rsidRPr="00CA719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r w:rsidR="00CA719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колпак-шляпа, игрушки-продукты</w:t>
      </w: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6361F6" w:rsidRPr="006361F6" w:rsidRDefault="006361F6" w:rsidP="006361F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61F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Технические средства (оборудование): компьютер, </w:t>
      </w:r>
      <w:r w:rsidR="00820A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проектор</w:t>
      </w:r>
      <w:r w:rsidR="00402A3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</w:p>
    <w:tbl>
      <w:tblPr>
        <w:tblW w:w="151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63"/>
        <w:gridCol w:w="5096"/>
        <w:gridCol w:w="3471"/>
        <w:gridCol w:w="4235"/>
      </w:tblGrid>
      <w:tr w:rsidR="006361F6" w:rsidRPr="006361F6" w:rsidTr="003834A8">
        <w:tc>
          <w:tcPr>
            <w:tcW w:w="2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Этап урока</w:t>
            </w:r>
          </w:p>
        </w:tc>
        <w:tc>
          <w:tcPr>
            <w:tcW w:w="5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Деятельность учителя</w:t>
            </w:r>
          </w:p>
        </w:tc>
        <w:tc>
          <w:tcPr>
            <w:tcW w:w="34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Деятельность ученика</w:t>
            </w:r>
          </w:p>
        </w:tc>
        <w:tc>
          <w:tcPr>
            <w:tcW w:w="4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УУД</w:t>
            </w:r>
          </w:p>
        </w:tc>
      </w:tr>
      <w:tr w:rsidR="006361F6" w:rsidRPr="006361F6" w:rsidTr="003834A8">
        <w:trPr>
          <w:trHeight w:val="780"/>
        </w:trPr>
        <w:tc>
          <w:tcPr>
            <w:tcW w:w="2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Организационный этап. Приветствие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BA2C0D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(2 </w:t>
            </w:r>
            <w:r w:rsidR="006361F6"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мин.)</w:t>
            </w:r>
          </w:p>
        </w:tc>
        <w:tc>
          <w:tcPr>
            <w:tcW w:w="5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Учитель приветствует учащихся:</w:t>
            </w:r>
          </w:p>
          <w:p w:rsidR="006361F6" w:rsidRPr="006361F6" w:rsidRDefault="007553C5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  <w:r w:rsidR="00296C95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Hello</w:t>
            </w:r>
            <w:r w:rsidR="006361F6"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!</w:t>
            </w:r>
          </w:p>
          <w:p w:rsidR="006361F6" w:rsidRPr="00402A31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proofErr w:type="gramStart"/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I</w:t>
            </w:r>
            <w:r w:rsidRPr="00402A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’</w:t>
            </w: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m</w:t>
            </w:r>
            <w:proofErr w:type="gramEnd"/>
            <w:r w:rsidRPr="00402A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glad</w:t>
            </w:r>
            <w:r w:rsidRPr="00402A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to</w:t>
            </w:r>
            <w:r w:rsidRPr="00402A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see</w:t>
            </w:r>
            <w:r w:rsidRPr="00402A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you</w:t>
            </w:r>
            <w:r w:rsidR="00F46CEA" w:rsidRPr="00402A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!</w:t>
            </w:r>
          </w:p>
          <w:p w:rsidR="006361F6" w:rsidRDefault="006361F6" w:rsidP="009061EA">
            <w:pPr>
              <w:spacing w:after="15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</w:pP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Sit down, please! </w:t>
            </w:r>
          </w:p>
          <w:p w:rsidR="009061EA" w:rsidRPr="00402A31" w:rsidRDefault="009061EA" w:rsidP="009061EA">
            <w:pPr>
              <w:spacing w:after="15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What is the date</w:t>
            </w:r>
            <w:r w:rsidRPr="00402A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?</w:t>
            </w:r>
          </w:p>
          <w:p w:rsidR="00F93BF3" w:rsidRPr="006361F6" w:rsidRDefault="00F93BF3" w:rsidP="009061E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Who is absent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?</w:t>
            </w:r>
          </w:p>
        </w:tc>
        <w:tc>
          <w:tcPr>
            <w:tcW w:w="34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Учащиеся отвечают на реплики:</w:t>
            </w:r>
          </w:p>
          <w:p w:rsidR="006361F6" w:rsidRPr="00402A31" w:rsidRDefault="007553C5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02A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Hello</w:t>
            </w:r>
            <w:r w:rsidR="006361F6" w:rsidRPr="00402A31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,</w:t>
            </w:r>
            <w:r w:rsidR="006361F6"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 teacher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We are glad to see you too</w:t>
            </w:r>
            <w:r w:rsidR="007553C5" w:rsidRPr="007553C5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.</w:t>
            </w:r>
          </w:p>
          <w:p w:rsidR="006361F6" w:rsidRDefault="007553C5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Today is the 11</w:t>
            </w:r>
            <w:r w:rsidRPr="007553C5">
              <w:rPr>
                <w:rFonts w:ascii="Arial" w:eastAsia="Times New Roman" w:hAnsi="Arial" w:cs="Arial"/>
                <w:color w:val="000000"/>
                <w:sz w:val="21"/>
                <w:szCs w:val="21"/>
                <w:vertAlign w:val="superscript"/>
                <w:lang w:val="en-US" w:eastAsia="ru-RU"/>
              </w:rPr>
              <w:t>th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of April.</w:t>
            </w:r>
          </w:p>
          <w:p w:rsidR="007553C5" w:rsidRPr="006361F6" w:rsidRDefault="007553C5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…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and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… are absent.</w:t>
            </w:r>
          </w:p>
        </w:tc>
        <w:tc>
          <w:tcPr>
            <w:tcW w:w="4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слушать, отвечать и реагировать на реплику адекватно речевой ситуации.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использовать речь для регуляции своего действия.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361F6" w:rsidRPr="006361F6" w:rsidTr="003834A8">
        <w:trPr>
          <w:trHeight w:val="780"/>
        </w:trPr>
        <w:tc>
          <w:tcPr>
            <w:tcW w:w="2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Фонетическая зарядка.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1C39F2" w:rsidRDefault="001C39F2" w:rsidP="001C39F2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(4 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мин.)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183EE0" w:rsidRDefault="00183EE0" w:rsidP="006361F6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6361F6" w:rsidRDefault="00954689" w:rsidP="006361F6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Активизация лексического материала по теме «Продукты»</w:t>
            </w:r>
            <w:r w:rsidR="006361F6"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  <w:p w:rsidR="00581A1F" w:rsidRDefault="00581A1F" w:rsidP="006361F6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581A1F" w:rsidRDefault="00954689" w:rsidP="006361F6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(3</w:t>
            </w:r>
            <w:r w:rsidR="00581A1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581A1F"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мин.)</w:t>
            </w:r>
          </w:p>
          <w:p w:rsidR="00581A1F" w:rsidRPr="006361F6" w:rsidRDefault="00581A1F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Учитель настраивает учащихся на то, что сейчас они будут смотреть </w:t>
            </w:r>
            <w:r w:rsidR="00D05F9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экран и читать хором и индивидуально стихотворение.</w:t>
            </w:r>
          </w:p>
          <w:p w:rsidR="006361F6" w:rsidRPr="006361F6" w:rsidRDefault="00D05F92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Do you like to eat</w:t>
            </w:r>
            <w:r w:rsidR="006361F6"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?</w:t>
            </w:r>
          </w:p>
          <w:p w:rsidR="006361F6" w:rsidRPr="006361F6" w:rsidRDefault="00A63884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proofErr w:type="gramStart"/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Let’s</w:t>
            </w:r>
            <w:proofErr w:type="gramEnd"/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 watch and read a very useful poem</w:t>
            </w:r>
            <w:r w:rsidR="006361F6"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!</w:t>
            </w:r>
          </w:p>
          <w:p w:rsidR="006361F6" w:rsidRDefault="000E4319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(в тексте стихотворения</w:t>
            </w:r>
            <w:r w:rsidR="006361F6"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встречаются слова по теме урока)</w:t>
            </w:r>
          </w:p>
          <w:p w:rsidR="00183EE0" w:rsidRDefault="00183EE0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Затем учитель предлагает учащимся прочитать слова с картинки на слайде и показать их на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картинке (ранее изученная лексика по теме «Продукты»).</w:t>
            </w:r>
          </w:p>
          <w:p w:rsidR="001C39F2" w:rsidRPr="006361F6" w:rsidRDefault="001C39F2" w:rsidP="006361F6">
            <w:pPr>
              <w:spacing w:after="150" w:line="240" w:lineRule="auto"/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</w:pPr>
            <w:r w:rsidRPr="001C3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- </w:t>
            </w:r>
            <w:r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>Will you come to the board to read the words and point to the pictures</w:t>
            </w:r>
            <w:r w:rsidRPr="001C39F2"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>?</w:t>
            </w:r>
          </w:p>
          <w:p w:rsidR="006361F6" w:rsidRDefault="00183EE0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Учитель настраивает учащихся на то, что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они будут </w:t>
            </w:r>
            <w:r w:rsidR="001C3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выбирать </w:t>
            </w:r>
            <w:r w:rsidR="007F0B5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названия продуктов со слайда в рифму к написанным на доске словам.</w:t>
            </w:r>
          </w:p>
          <w:p w:rsidR="007F0B50" w:rsidRPr="006361F6" w:rsidRDefault="007F0B50" w:rsidP="006361F6">
            <w:pPr>
              <w:spacing w:after="150" w:line="240" w:lineRule="auto"/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</w:pPr>
            <w:r w:rsidRPr="007F0B50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- </w:t>
            </w:r>
            <w:r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>Choose the words from the picture</w:t>
            </w:r>
            <w:r w:rsidR="0019262F"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 xml:space="preserve"> which sound the same with the words from the board.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34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Default="009C7577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Учащиеся повторяют строки стихотворения за учителем</w:t>
            </w:r>
            <w:r w:rsidRPr="009C75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затем читают и переводят сами или с помощью учителя.</w:t>
            </w:r>
          </w:p>
          <w:p w:rsidR="009C7577" w:rsidRDefault="009C7577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C7577" w:rsidRDefault="009C7577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C7577" w:rsidRDefault="009C7577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C7577" w:rsidRDefault="009C7577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Учащиеся выходят</w:t>
            </w:r>
            <w:r w:rsidRPr="009C75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читают слова с картинки и показывают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соответствующие им продукты на картинке.</w:t>
            </w:r>
          </w:p>
          <w:p w:rsidR="009C7577" w:rsidRDefault="009C7577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C7577" w:rsidRDefault="009C7577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C7577" w:rsidRPr="006361F6" w:rsidRDefault="009C7577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Учащиеся подбирают слова с картинки в рифму к словам с доски.</w:t>
            </w:r>
          </w:p>
        </w:tc>
        <w:tc>
          <w:tcPr>
            <w:tcW w:w="4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Регулятивные: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осуществлять самоконтроль правильности произношения.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формировать этические чувства-доброжелательность и эмоционально-нравственную отзывчивость.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Познавательные: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Извлекать необход</w:t>
            </w:r>
            <w:r w:rsidR="00E67C4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имую информацию из прочитанного.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361F6" w:rsidRPr="006361F6" w:rsidTr="003834A8">
        <w:trPr>
          <w:trHeight w:val="3465"/>
        </w:trPr>
        <w:tc>
          <w:tcPr>
            <w:tcW w:w="2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Этап целеполагания</w:t>
            </w:r>
            <w:r w:rsidR="008D23C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 мотивации (самоопределения) к учебной деятельности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E22488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(3</w:t>
            </w:r>
            <w:bookmarkStart w:id="0" w:name="_GoBack"/>
            <w:bookmarkEnd w:id="0"/>
            <w:r w:rsidR="006361F6"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мин)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Учитель создает ситуацию для самостоятельного формулирования учащимися темы урока.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Учитель спрашивает учащих</w:t>
            </w:r>
            <w:r w:rsidR="008D23C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ся, как бы они назвали это стихотворение.</w:t>
            </w:r>
          </w:p>
          <w:p w:rsidR="006361F6" w:rsidRPr="006361F6" w:rsidRDefault="008D23C3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How would you name this poem</w:t>
            </w:r>
            <w:r w:rsidR="006361F6"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?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Учитель в устной форме оценивает ответы учащихся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Well</w:t>
            </w:r>
            <w:proofErr w:type="spellEnd"/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done</w:t>
            </w:r>
            <w:proofErr w:type="spellEnd"/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! Молодцы!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 необходимости учитель задает наводящий вопрос о теме урока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So, can you guess the topic of our lesson?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Ребята, догадались о теме нашего урока?</w:t>
            </w:r>
          </w:p>
          <w:p w:rsidR="006361F6" w:rsidRPr="00C165C9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C165C9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(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</w:t>
            </w:r>
            <w:r w:rsidRPr="00C165C9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фиксируется</w:t>
            </w:r>
            <w:r w:rsidRPr="00C165C9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</w:t>
            </w:r>
            <w:r w:rsidRPr="00C165C9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доске</w:t>
            </w:r>
            <w:r w:rsidRPr="00C165C9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)</w:t>
            </w:r>
          </w:p>
          <w:p w:rsidR="00BE7F8C" w:rsidRDefault="00BE7F8C" w:rsidP="006361F6">
            <w:pPr>
              <w:spacing w:after="15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Today we continue speaking about shopping.</w:t>
            </w:r>
          </w:p>
          <w:p w:rsidR="006361F6" w:rsidRPr="00BE7F8C" w:rsidRDefault="00BE7F8C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What</w:t>
            </w:r>
            <w:r w:rsidRPr="00BE7F8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can</w:t>
            </w:r>
            <w:r w:rsidRPr="00BE7F8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we</w:t>
            </w:r>
            <w:r w:rsidRPr="00BE7F8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buy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?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Давайте определим, какие действия мы должны совершить, чтобы научиться </w:t>
            </w:r>
            <w:r w:rsidR="00BE7F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формулировать фразы</w:t>
            </w:r>
            <w:r w:rsidR="00BE7F8C" w:rsidRPr="00BE7F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r w:rsidR="00BE7F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необходимые при покупке еды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6361F6" w:rsidRPr="006361F6" w:rsidRDefault="00A45098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</w:t>
            </w:r>
            <w:r w:rsidR="006361F6"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акие языковые знания нам понадобятся?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Учитель помогает учащимся сформулировать задачи урока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Учитель фиксирует задачи на доске, чтобы вернуться к ним в конце урока при подведении итогов</w:t>
            </w:r>
            <w:r w:rsidR="00A4509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4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C165C9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Учащиеся предлагают названия стихотворения.</w:t>
            </w:r>
          </w:p>
          <w:p w:rsidR="00191770" w:rsidRDefault="00191770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191770" w:rsidRDefault="00191770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191770" w:rsidRDefault="00191770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191770" w:rsidRDefault="00191770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191770" w:rsidRDefault="00191770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191770" w:rsidRDefault="00191770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Отвечая на наводящие вопросы, сами делают выводы о теме урока.</w:t>
            </w:r>
          </w:p>
          <w:p w:rsidR="006361F6" w:rsidRPr="00933DDA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933DDA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“</w:t>
            </w:r>
            <w:r w:rsidR="009C1187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Shopping</w:t>
            </w:r>
            <w:r w:rsidR="009C1187" w:rsidRPr="00933DDA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="009C1187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for</w:t>
            </w:r>
            <w:r w:rsidR="009C1187" w:rsidRPr="00933DDA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="009C1187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food</w:t>
            </w:r>
            <w:r w:rsidRPr="00933DD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” (</w:t>
            </w:r>
            <w:r w:rsidR="009C1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Покупка</w:t>
            </w:r>
            <w:r w:rsidR="009C1187" w:rsidRPr="00933DDA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="009C1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еды</w:t>
            </w:r>
            <w:r w:rsidRPr="00933DDA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)</w:t>
            </w:r>
          </w:p>
          <w:p w:rsidR="006361F6" w:rsidRPr="00933DDA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  <w:p w:rsidR="003C1472" w:rsidRPr="00933DDA" w:rsidRDefault="003C1472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  <w:p w:rsidR="00933DDA" w:rsidRDefault="00933DDA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  <w:p w:rsidR="00990C99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Учащиеся демонстрируют готовность к целеполаганию</w:t>
            </w:r>
            <w:r w:rsidR="0086415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(положительно реагируют на предложение учителя)</w:t>
            </w:r>
            <w:r w:rsidR="0086415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Учащиеся формулируют задачи:</w:t>
            </w:r>
          </w:p>
          <w:p w:rsidR="006361F6" w:rsidRPr="006361F6" w:rsidRDefault="006361F6" w:rsidP="006361F6">
            <w:pPr>
              <w:numPr>
                <w:ilvl w:val="0"/>
                <w:numId w:val="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Пов</w:t>
            </w:r>
            <w:r w:rsidR="00F92AF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торить</w:t>
            </w: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F92AF4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временные формы глаголов.</w:t>
            </w:r>
          </w:p>
          <w:p w:rsidR="006361F6" w:rsidRPr="006361F6" w:rsidRDefault="006361F6" w:rsidP="006361F6">
            <w:pPr>
              <w:numPr>
                <w:ilvl w:val="0"/>
                <w:numId w:val="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Узнать новые слова и </w:t>
            </w:r>
            <w:r w:rsidR="0055735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фразы по теме «Покупка еды</w:t>
            </w: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»</w:t>
            </w:r>
          </w:p>
          <w:p w:rsidR="006361F6" w:rsidRPr="006361F6" w:rsidRDefault="001053FF" w:rsidP="006361F6">
            <w:pPr>
              <w:numPr>
                <w:ilvl w:val="0"/>
                <w:numId w:val="5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Записать новые слова</w:t>
            </w:r>
          </w:p>
          <w:p w:rsidR="006361F6" w:rsidRPr="005B2A8D" w:rsidRDefault="005B2A8D" w:rsidP="005B2A8D">
            <w:pPr>
              <w:pStyle w:val="a3"/>
              <w:numPr>
                <w:ilvl w:val="0"/>
                <w:numId w:val="5"/>
              </w:numPr>
              <w:spacing w:after="150"/>
              <w:rPr>
                <w:rFonts w:ascii="Arial" w:eastAsia="Times New Roman" w:hAnsi="Arial" w:cs="Arial"/>
                <w:i/>
                <w:sz w:val="21"/>
                <w:szCs w:val="21"/>
              </w:rPr>
            </w:pPr>
            <w:r w:rsidRPr="005B2A8D">
              <w:rPr>
                <w:rFonts w:ascii="Arial" w:eastAsia="Times New Roman" w:hAnsi="Arial" w:cs="Arial"/>
                <w:i/>
                <w:sz w:val="21"/>
                <w:szCs w:val="21"/>
              </w:rPr>
              <w:t>Использовать новые слова в речи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Учащиеся дополняют друг друга.</w:t>
            </w:r>
          </w:p>
        </w:tc>
        <w:tc>
          <w:tcPr>
            <w:tcW w:w="4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Познавательные: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Принимать участие в беседе, формулировать и ставить познавательные задачи</w:t>
            </w: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Уметь осуществлять целеполагание, планировать свою деятельность в соответствии с целевой установкой.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Личностные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Формировать адекватную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мотивацию учебной деятельности, понимать значение знаний для человека.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Взаимодействуют с учителем во время фронтальной беседы.</w:t>
            </w:r>
          </w:p>
        </w:tc>
      </w:tr>
      <w:tr w:rsidR="006361F6" w:rsidRPr="006361F6" w:rsidTr="003834A8">
        <w:trPr>
          <w:trHeight w:val="2055"/>
        </w:trPr>
        <w:tc>
          <w:tcPr>
            <w:tcW w:w="2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Этап актуализации знаний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471BD7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(4</w:t>
            </w:r>
            <w:r w:rsidR="006361F6"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мин)</w:t>
            </w:r>
          </w:p>
          <w:p w:rsidR="001D5D7E" w:rsidRPr="006361F6" w:rsidRDefault="001D5D7E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26" w:rsidRDefault="006361F6" w:rsidP="0076052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Учитель </w:t>
            </w:r>
            <w:r w:rsidR="007605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показывает учащимся волшебную шляпу</w:t>
            </w:r>
            <w:r w:rsidR="00760526" w:rsidRPr="007605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r w:rsidR="007605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которая поможет им проверить домашнее задание. Оно заключалось в том</w:t>
            </w:r>
            <w:r w:rsidR="00760526" w:rsidRPr="007605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r w:rsidR="007605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чтобы выписать из текста глаголы в простом прошедшем времени и записать их начальную форму. Детям предлагается достать из шляпы листок с глаголом в простом прошедшем времени и назвать начальную форму глагола.</w:t>
            </w:r>
          </w:p>
          <w:p w:rsidR="00760526" w:rsidRDefault="00760526" w:rsidP="00760526">
            <w:pPr>
              <w:spacing w:after="150" w:line="240" w:lineRule="auto"/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>This magic hat will help us to check your homework.</w:t>
            </w:r>
          </w:p>
          <w:p w:rsidR="00673F22" w:rsidRPr="00673F22" w:rsidRDefault="00760526" w:rsidP="006361F6">
            <w:pPr>
              <w:spacing w:after="150" w:line="240" w:lineRule="auto"/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 xml:space="preserve">Take out a piece of paper and </w:t>
            </w:r>
            <w:r w:rsidR="00673F22"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 xml:space="preserve">name the first form of </w:t>
            </w:r>
          </w:p>
          <w:p w:rsidR="002133E1" w:rsidRDefault="002133E1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  <w:p w:rsidR="002133E1" w:rsidRPr="00760526" w:rsidRDefault="002133E1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34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EA6497" w:rsidRDefault="00EA6497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Учащиеся по очереди вынимают листочки с глаголами из шляпы и называют начальную форму глагола</w:t>
            </w:r>
            <w:r w:rsidRPr="00EA6497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опираясь на записи в тетради или без опоры.</w:t>
            </w:r>
            <w:r w:rsidR="002306B9" w:rsidRPr="00EA649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u w:val="single"/>
                <w:lang w:eastAsia="ru-RU"/>
              </w:rPr>
              <w:t xml:space="preserve">                                                  </w:t>
            </w:r>
          </w:p>
          <w:p w:rsidR="00AB7DEE" w:rsidRPr="00EA6497" w:rsidRDefault="00AB7DEE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осуществляют актуализацию полученных знаний по теме</w:t>
            </w:r>
            <w:r w:rsidR="000D067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«Простое прошедшее время»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используют речевые с</w:t>
            </w:r>
            <w:r w:rsidR="002314D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редства для выполнения задания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планируют свою деятельность в соответствии с целевой </w:t>
            </w:r>
            <w:r w:rsidR="00D122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установкой полученного задания.</w:t>
            </w:r>
          </w:p>
          <w:p w:rsidR="006361F6" w:rsidRPr="006361F6" w:rsidRDefault="006361F6" w:rsidP="006467D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взаимодействуют с учителем и одноклассни</w:t>
            </w:r>
            <w:r w:rsidR="00916A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ками во время фронтального опроса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6361F6" w:rsidRPr="006361F6" w:rsidTr="003834A8">
        <w:trPr>
          <w:trHeight w:val="1065"/>
        </w:trPr>
        <w:tc>
          <w:tcPr>
            <w:tcW w:w="2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Этап изучения нового материала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93616F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(8</w:t>
            </w:r>
            <w:r w:rsidR="006361F6"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мин)</w:t>
            </w:r>
          </w:p>
          <w:p w:rsidR="006361F6" w:rsidRPr="006361F6" w:rsidRDefault="006361F6" w:rsidP="005E412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Учите</w:t>
            </w:r>
            <w:r w:rsidR="00AB37B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ль организует выполнение задания 25 на стр. 93 учебника.</w:t>
            </w:r>
          </w:p>
          <w:p w:rsidR="00AB37BD" w:rsidRPr="00433456" w:rsidRDefault="00AB37BD" w:rsidP="006361F6">
            <w:pPr>
              <w:spacing w:after="150" w:line="240" w:lineRule="auto"/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>Open your textbooks on page 93, please. Look at the pictures and try to translate the word combinations from exercise 25. Let`s read the words after me. Will you read the words all together</w:t>
            </w:r>
            <w:r w:rsidRPr="00433456"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 xml:space="preserve">? </w:t>
            </w:r>
          </w:p>
          <w:p w:rsidR="006361F6" w:rsidRPr="00F1696F" w:rsidRDefault="00AB37BD" w:rsidP="00F1696F">
            <w:pPr>
              <w:spacing w:after="150" w:line="240" w:lineRule="auto"/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>Write down the date, the topic of the lesson and the ne</w:t>
            </w:r>
            <w:r w:rsidR="0093616F"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>w word combinations with the translation into your copybooks.</w:t>
            </w:r>
          </w:p>
        </w:tc>
        <w:tc>
          <w:tcPr>
            <w:tcW w:w="34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5E412B" w:rsidP="00F169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Учащиеся читают слова за учителем и переводят их</w:t>
            </w:r>
            <w:r w:rsidRPr="005E412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читают хором и индивидуально</w:t>
            </w:r>
            <w:r w:rsidRPr="005E412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записывают с переводом в тетради.</w:t>
            </w:r>
          </w:p>
        </w:tc>
        <w:tc>
          <w:tcPr>
            <w:tcW w:w="4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="00B055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Осуществлять актуализацию новых ЛЕ, основываясь на учебную ситуацию и личный опыт.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Принимать и сохранять учебную цель и задачи.</w:t>
            </w:r>
          </w:p>
          <w:p w:rsidR="006361F6" w:rsidRPr="006361F6" w:rsidRDefault="006361F6" w:rsidP="00F1696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Слушать учителя и друг друга для воспроизведения и восприятия необходимых сведений</w:t>
            </w:r>
          </w:p>
        </w:tc>
      </w:tr>
      <w:tr w:rsidR="006361F6" w:rsidRPr="006361F6" w:rsidTr="003834A8">
        <w:trPr>
          <w:trHeight w:val="1200"/>
        </w:trPr>
        <w:tc>
          <w:tcPr>
            <w:tcW w:w="2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12E5" w:rsidRDefault="000412E5" w:rsidP="006361F6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Физкультминутка.</w:t>
            </w:r>
          </w:p>
          <w:p w:rsidR="006361F6" w:rsidRPr="006361F6" w:rsidRDefault="000412E5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6361F6"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(3 мин)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4759" w:rsidRPr="006361F6" w:rsidRDefault="00D74759" w:rsidP="00D7475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proofErr w:type="gramStart"/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>It’s</w:t>
            </w:r>
            <w:proofErr w:type="gramEnd"/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time to have a rest.</w:t>
            </w:r>
          </w:p>
          <w:p w:rsidR="00D74759" w:rsidRPr="006361F6" w:rsidRDefault="00D74759" w:rsidP="00D7475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Stand up! Clap! Clap!</w:t>
            </w:r>
          </w:p>
          <w:p w:rsidR="00D74759" w:rsidRPr="006361F6" w:rsidRDefault="00D74759" w:rsidP="00D7475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Arms up! Clap! Clap!</w:t>
            </w:r>
          </w:p>
          <w:p w:rsidR="00D74759" w:rsidRPr="006361F6" w:rsidRDefault="00D74759" w:rsidP="00D7475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Step! Step! Arms down!</w:t>
            </w:r>
          </w:p>
          <w:p w:rsidR="00D74759" w:rsidRPr="006361F6" w:rsidRDefault="00D74759" w:rsidP="00D7475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Clap! Clap! Smile to a friend.</w:t>
            </w:r>
          </w:p>
          <w:p w:rsidR="006361F6" w:rsidRPr="006361F6" w:rsidRDefault="00D74759" w:rsidP="00D7475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Please</w:t>
            </w:r>
            <w:proofErr w:type="spellEnd"/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sit</w:t>
            </w:r>
            <w:proofErr w:type="spellEnd"/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down</w:t>
            </w:r>
            <w:proofErr w:type="spellEnd"/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!</w:t>
            </w:r>
          </w:p>
          <w:p w:rsidR="006361F6" w:rsidRPr="006361F6" w:rsidRDefault="006361F6" w:rsidP="009C713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046910" w:rsidP="00A87E7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Учащиеся повторяют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глаголы движения, изученные на предыдущих уроках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67C6" w:rsidRPr="006361F6" w:rsidRDefault="001E67C6" w:rsidP="001E67C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Повторение изученных ранее глаголов движения</w:t>
            </w:r>
          </w:p>
          <w:p w:rsidR="001E67C6" w:rsidRPr="006361F6" w:rsidRDefault="001E67C6" w:rsidP="001E67C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Понимать на слух речь учителя и воспроизводить действия, глаголы движения.</w:t>
            </w:r>
          </w:p>
          <w:p w:rsidR="00A87E76" w:rsidRPr="00A87E76" w:rsidRDefault="001E67C6" w:rsidP="00A87E7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Выполнять учебные действия</w:t>
            </w:r>
          </w:p>
        </w:tc>
      </w:tr>
      <w:tr w:rsidR="006361F6" w:rsidRPr="006361F6" w:rsidTr="003834A8">
        <w:trPr>
          <w:trHeight w:val="2610"/>
        </w:trPr>
        <w:tc>
          <w:tcPr>
            <w:tcW w:w="2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12E5" w:rsidRPr="006361F6" w:rsidRDefault="000412E5" w:rsidP="000412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Закрепление изученного материала.</w:t>
            </w:r>
          </w:p>
          <w:p w:rsidR="000412E5" w:rsidRPr="006361F6" w:rsidRDefault="000412E5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3A7F32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(8</w:t>
            </w:r>
            <w:r w:rsidR="006361F6"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мин)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Default="00322BA4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Учитель организует устное выполнение упр.26 на стр.93 из учебника. </w:t>
            </w:r>
          </w:p>
          <w:p w:rsidR="00322BA4" w:rsidRPr="00322BA4" w:rsidRDefault="00322BA4" w:rsidP="006361F6">
            <w:pPr>
              <w:spacing w:after="150" w:line="240" w:lineRule="auto"/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>It`s time to complete the story from exercise 26 on page 93. Let`s read the text with the words from the box.</w:t>
            </w:r>
          </w:p>
        </w:tc>
        <w:tc>
          <w:tcPr>
            <w:tcW w:w="34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C72F42" w:rsidRDefault="00C72F42" w:rsidP="001E67C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Учащиеся читают текст</w:t>
            </w:r>
            <w:r w:rsidRPr="00C72F4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вставляя новые ЛЕ из рамки.</w:t>
            </w:r>
          </w:p>
        </w:tc>
        <w:tc>
          <w:tcPr>
            <w:tcW w:w="4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7685" w:rsidRPr="006361F6" w:rsidRDefault="00E37685" w:rsidP="00E3768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Осознанно и произвольно использовать новые ЛЕ при выполнении задания.</w:t>
            </w:r>
          </w:p>
          <w:p w:rsidR="006361F6" w:rsidRPr="006361F6" w:rsidRDefault="00E37685" w:rsidP="00E3768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Выполнять учебные действия, само- и взаимоконтроль</w:t>
            </w:r>
          </w:p>
        </w:tc>
      </w:tr>
      <w:tr w:rsidR="006361F6" w:rsidRPr="006361F6" w:rsidTr="003834A8">
        <w:trPr>
          <w:trHeight w:val="60"/>
        </w:trPr>
        <w:tc>
          <w:tcPr>
            <w:tcW w:w="2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D560E3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Работа в пар</w:t>
            </w:r>
            <w:r w:rsidR="006361F6"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ах</w:t>
            </w:r>
          </w:p>
          <w:p w:rsidR="006361F6" w:rsidRPr="006361F6" w:rsidRDefault="00A13F54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(6</w:t>
            </w:r>
            <w:r w:rsidR="006361F6"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мин)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0F0A" w:rsidRDefault="006361F6" w:rsidP="00C40F0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Учитель </w:t>
            </w:r>
            <w:r w:rsidR="00C40F0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предлагает учащимся в парах выбрать игрушку-продукт и с опорой на слайды составить предложения.</w:t>
            </w:r>
          </w:p>
          <w:p w:rsidR="008227EB" w:rsidRPr="008227EB" w:rsidRDefault="008227EB" w:rsidP="00C40F0A">
            <w:pPr>
              <w:spacing w:after="150" w:line="240" w:lineRule="auto"/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lastRenderedPageBreak/>
              <w:t xml:space="preserve">Let`s work in pairs. Take some toy-food from the table, look at the screen and make up some sentences. </w:t>
            </w:r>
          </w:p>
          <w:p w:rsidR="006361F6" w:rsidRPr="008227EB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34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Default="006361F6" w:rsidP="004D247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Учащиеся </w:t>
            </w:r>
            <w:r w:rsidR="004D247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парах выбирают продукт и с опорой на экран составляют предложения.</w:t>
            </w:r>
          </w:p>
          <w:p w:rsidR="004D247C" w:rsidRPr="00A026B7" w:rsidRDefault="004D247C" w:rsidP="004D247C">
            <w:pPr>
              <w:spacing w:after="150" w:line="240" w:lineRule="auto"/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</w:pPr>
            <w:r w:rsidRPr="00A026B7"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lastRenderedPageBreak/>
              <w:t xml:space="preserve">Baby Elephant will have … </w:t>
            </w:r>
            <w:r w:rsidRPr="00A026B7"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br/>
              <w:t>for his breakfast tomorrow.</w:t>
            </w:r>
          </w:p>
          <w:p w:rsidR="004D247C" w:rsidRPr="00A026B7" w:rsidRDefault="004D247C" w:rsidP="004D247C">
            <w:pPr>
              <w:spacing w:after="150" w:line="240" w:lineRule="auto"/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</w:pPr>
            <w:r w:rsidRPr="00A026B7"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 xml:space="preserve">I usually have … </w:t>
            </w:r>
            <w:r w:rsidRPr="00A026B7"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br/>
              <w:t>for breakfast/lunch/dinner.</w:t>
            </w:r>
          </w:p>
          <w:p w:rsidR="004D247C" w:rsidRPr="004D247C" w:rsidRDefault="004D247C" w:rsidP="004D247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A026B7"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t xml:space="preserve">I had … </w:t>
            </w:r>
            <w:r w:rsidRPr="00A026B7"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br/>
              <w:t>for breakfast/lunch/dinner</w:t>
            </w:r>
            <w:r w:rsidRPr="00A026B7">
              <w:rPr>
                <w:rFonts w:ascii="Arial" w:eastAsia="Times New Roman" w:hAnsi="Arial" w:cs="Arial"/>
                <w:i/>
                <w:color w:val="000000"/>
                <w:sz w:val="21"/>
                <w:szCs w:val="21"/>
                <w:lang w:val="en-US" w:eastAsia="ru-RU"/>
              </w:rPr>
              <w:br/>
              <w:t>yesterday.</w:t>
            </w:r>
          </w:p>
        </w:tc>
        <w:tc>
          <w:tcPr>
            <w:tcW w:w="4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03EB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Познавательные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структурирование знаний;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- осуществление поиска информации;</w:t>
            </w:r>
          </w:p>
          <w:p w:rsidR="006361F6" w:rsidRPr="006361F6" w:rsidRDefault="00F403EB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построение высказывания.</w:t>
            </w:r>
            <w:r w:rsidR="006361F6"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планирование учебного сотрудничества; орг</w:t>
            </w:r>
            <w:r w:rsidR="005A52B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анизация взаимодействия в паре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; построение устного высказывания.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целеполагание, планирование, прогнозирование, контроль и коррекцию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формировать навыки сотрудничества в разных си</w:t>
            </w:r>
            <w:r w:rsidR="0053510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туациях совместной деятельности.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361F6" w:rsidRPr="006361F6" w:rsidTr="003834A8">
        <w:trPr>
          <w:trHeight w:val="360"/>
        </w:trPr>
        <w:tc>
          <w:tcPr>
            <w:tcW w:w="2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Подведение итогов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Рефлексия</w:t>
            </w:r>
          </w:p>
          <w:p w:rsidR="006361F6" w:rsidRPr="006361F6" w:rsidRDefault="001D24BB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(2</w:t>
            </w:r>
            <w:r w:rsidR="009E696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6361F6"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мин)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1527" w:rsidRPr="00151527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Учитель обращает внимание учащихся на задачи, которые были сформулированы в начале урока и записаны на доске, побуждает учащихся сделать вывод о том, была ли достигнута цель урока, какую ценную </w:t>
            </w:r>
            <w:r w:rsidR="001515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информацию узнали и приобрели, выставляет отметки.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4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Учащиеся оценивают степень выполнения задачи, высказываются по вопросам: чему научился сегодня на уроке, какую ценную информацию узнал и умение приобрел.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процесс и результат деятельности.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Формулировать собственное мнение и позицию.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="00DF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Выделять и формулировать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осуществлять пошаговый контроль по результату.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Личностные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Формировать адекватную</w:t>
            </w:r>
            <w:r w:rsidR="00DF04C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мотивацию учебной деятельности, понимать значение знаний для человека.</w:t>
            </w:r>
          </w:p>
        </w:tc>
      </w:tr>
      <w:tr w:rsidR="006361F6" w:rsidRPr="006361F6" w:rsidTr="003834A8">
        <w:trPr>
          <w:trHeight w:val="525"/>
        </w:trPr>
        <w:tc>
          <w:tcPr>
            <w:tcW w:w="2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Домашнее задание</w:t>
            </w:r>
          </w:p>
          <w:p w:rsidR="006361F6" w:rsidRPr="006361F6" w:rsidRDefault="00326C9B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r w:rsidR="0043345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6361F6"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мин)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Учитель предлагает учащимся </w:t>
            </w:r>
            <w:r w:rsidR="0071439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выполнить упр.7 на стр.97 в учебнике и выучить новые слова.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Учитель благодарит учащихся за работу.</w:t>
            </w:r>
          </w:p>
          <w:p w:rsidR="006361F6" w:rsidRPr="006361F6" w:rsidRDefault="00930DC9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43345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- </w:t>
            </w:r>
            <w:r w:rsidR="006361F6"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Thanks for your work.</w:t>
            </w:r>
          </w:p>
          <w:p w:rsidR="006361F6" w:rsidRPr="00930DC9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</w:pPr>
            <w:r w:rsidRPr="006361F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The lesson is over. </w:t>
            </w:r>
            <w:r w:rsidR="00930DC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val="en-US" w:eastAsia="ru-RU"/>
              </w:rPr>
              <w:t>Goodbye!</w:t>
            </w:r>
          </w:p>
        </w:tc>
        <w:tc>
          <w:tcPr>
            <w:tcW w:w="34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5B298A" w:rsidRDefault="005B298A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Учащиеся </w:t>
            </w:r>
            <w:r w:rsidRPr="005B298A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eastAsia="ru-RU"/>
              </w:rPr>
              <w:t>з</w:t>
            </w:r>
            <w:r w:rsidR="006361F6" w:rsidRPr="005B298A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eastAsia="ru-RU"/>
              </w:rPr>
              <w:t>аписывают домашнее задание, задают вопросы</w:t>
            </w:r>
            <w:r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eastAsia="ru-RU"/>
              </w:rPr>
              <w:t>.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Регулятивные: </w:t>
            </w: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Слушают учителя,</w:t>
            </w:r>
          </w:p>
          <w:p w:rsidR="006361F6" w:rsidRPr="006361F6" w:rsidRDefault="006361F6" w:rsidP="006361F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361F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записывают в дневник задание.</w:t>
            </w:r>
          </w:p>
        </w:tc>
      </w:tr>
    </w:tbl>
    <w:p w:rsidR="006361F6" w:rsidRDefault="006361F6" w:rsidP="00BE5C7C">
      <w:pPr>
        <w:pStyle w:val="a3"/>
        <w:widowControl/>
        <w:spacing w:line="276" w:lineRule="auto"/>
        <w:ind w:left="426"/>
        <w:rPr>
          <w:sz w:val="28"/>
          <w:szCs w:val="28"/>
        </w:rPr>
      </w:pPr>
    </w:p>
    <w:sectPr w:rsidR="006361F6" w:rsidSect="00BE5C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07060"/>
    <w:multiLevelType w:val="multilevel"/>
    <w:tmpl w:val="B7D4D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623DF2"/>
    <w:multiLevelType w:val="multilevel"/>
    <w:tmpl w:val="6870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263FD3"/>
    <w:multiLevelType w:val="multilevel"/>
    <w:tmpl w:val="A43E7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7249C5"/>
    <w:multiLevelType w:val="multilevel"/>
    <w:tmpl w:val="8FC88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6D7BE8"/>
    <w:multiLevelType w:val="multilevel"/>
    <w:tmpl w:val="A4E8E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613799"/>
    <w:multiLevelType w:val="multilevel"/>
    <w:tmpl w:val="5436F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616"/>
    <w:rsid w:val="00035F72"/>
    <w:rsid w:val="000412E5"/>
    <w:rsid w:val="00046910"/>
    <w:rsid w:val="00080616"/>
    <w:rsid w:val="00097EC4"/>
    <w:rsid w:val="000D0671"/>
    <w:rsid w:val="000E4319"/>
    <w:rsid w:val="001053FF"/>
    <w:rsid w:val="00151527"/>
    <w:rsid w:val="00183EE0"/>
    <w:rsid w:val="00191770"/>
    <w:rsid w:val="0019262F"/>
    <w:rsid w:val="00197A80"/>
    <w:rsid w:val="001C39F2"/>
    <w:rsid w:val="001D24BB"/>
    <w:rsid w:val="001D5D7E"/>
    <w:rsid w:val="001E67C6"/>
    <w:rsid w:val="002133E1"/>
    <w:rsid w:val="002306B9"/>
    <w:rsid w:val="002314D8"/>
    <w:rsid w:val="0024490D"/>
    <w:rsid w:val="00296C95"/>
    <w:rsid w:val="002B713F"/>
    <w:rsid w:val="002F71FC"/>
    <w:rsid w:val="00310CC3"/>
    <w:rsid w:val="00322BA4"/>
    <w:rsid w:val="00326C9B"/>
    <w:rsid w:val="00330E50"/>
    <w:rsid w:val="00350ED9"/>
    <w:rsid w:val="003834A8"/>
    <w:rsid w:val="003A7A7B"/>
    <w:rsid w:val="003A7F32"/>
    <w:rsid w:val="003C1472"/>
    <w:rsid w:val="00402A31"/>
    <w:rsid w:val="00406FAC"/>
    <w:rsid w:val="0041494F"/>
    <w:rsid w:val="0042694D"/>
    <w:rsid w:val="00433456"/>
    <w:rsid w:val="00471BD7"/>
    <w:rsid w:val="00473373"/>
    <w:rsid w:val="004D247C"/>
    <w:rsid w:val="00535104"/>
    <w:rsid w:val="00557357"/>
    <w:rsid w:val="005623B1"/>
    <w:rsid w:val="00581A1F"/>
    <w:rsid w:val="005A52BA"/>
    <w:rsid w:val="005B298A"/>
    <w:rsid w:val="005B2A8D"/>
    <w:rsid w:val="005E412B"/>
    <w:rsid w:val="006361F6"/>
    <w:rsid w:val="006467D1"/>
    <w:rsid w:val="00654C6C"/>
    <w:rsid w:val="00673F22"/>
    <w:rsid w:val="00714393"/>
    <w:rsid w:val="0073245E"/>
    <w:rsid w:val="007332B5"/>
    <w:rsid w:val="00736BFD"/>
    <w:rsid w:val="007553C5"/>
    <w:rsid w:val="00760526"/>
    <w:rsid w:val="007F0B50"/>
    <w:rsid w:val="00814375"/>
    <w:rsid w:val="00820AE4"/>
    <w:rsid w:val="008227EB"/>
    <w:rsid w:val="00835040"/>
    <w:rsid w:val="008472CF"/>
    <w:rsid w:val="00864150"/>
    <w:rsid w:val="00865471"/>
    <w:rsid w:val="00865AE6"/>
    <w:rsid w:val="008D23C3"/>
    <w:rsid w:val="008D2B06"/>
    <w:rsid w:val="009061EA"/>
    <w:rsid w:val="00916A87"/>
    <w:rsid w:val="00930DC9"/>
    <w:rsid w:val="00933DDA"/>
    <w:rsid w:val="0093616F"/>
    <w:rsid w:val="00954689"/>
    <w:rsid w:val="00960074"/>
    <w:rsid w:val="00990C99"/>
    <w:rsid w:val="0099508F"/>
    <w:rsid w:val="009C1187"/>
    <w:rsid w:val="009C7133"/>
    <w:rsid w:val="009C7577"/>
    <w:rsid w:val="009E696E"/>
    <w:rsid w:val="00A026B7"/>
    <w:rsid w:val="00A13F54"/>
    <w:rsid w:val="00A45098"/>
    <w:rsid w:val="00A63884"/>
    <w:rsid w:val="00A87E76"/>
    <w:rsid w:val="00AB37BD"/>
    <w:rsid w:val="00AB7DEE"/>
    <w:rsid w:val="00AD7536"/>
    <w:rsid w:val="00B055F2"/>
    <w:rsid w:val="00BA2C0D"/>
    <w:rsid w:val="00BE5C7C"/>
    <w:rsid w:val="00BE7F8C"/>
    <w:rsid w:val="00C165C9"/>
    <w:rsid w:val="00C40F0A"/>
    <w:rsid w:val="00C71D7E"/>
    <w:rsid w:val="00C72F42"/>
    <w:rsid w:val="00C94682"/>
    <w:rsid w:val="00CA719C"/>
    <w:rsid w:val="00CC5C2E"/>
    <w:rsid w:val="00D05F92"/>
    <w:rsid w:val="00D1221B"/>
    <w:rsid w:val="00D213E2"/>
    <w:rsid w:val="00D34363"/>
    <w:rsid w:val="00D560E3"/>
    <w:rsid w:val="00D74759"/>
    <w:rsid w:val="00DB0B4D"/>
    <w:rsid w:val="00DE1DB4"/>
    <w:rsid w:val="00DF04C7"/>
    <w:rsid w:val="00E22488"/>
    <w:rsid w:val="00E31493"/>
    <w:rsid w:val="00E37685"/>
    <w:rsid w:val="00E4108D"/>
    <w:rsid w:val="00E67C43"/>
    <w:rsid w:val="00EA6497"/>
    <w:rsid w:val="00ED2FC5"/>
    <w:rsid w:val="00ED4780"/>
    <w:rsid w:val="00ED479C"/>
    <w:rsid w:val="00F00C96"/>
    <w:rsid w:val="00F1696F"/>
    <w:rsid w:val="00F403EB"/>
    <w:rsid w:val="00F46CEA"/>
    <w:rsid w:val="00F92AF4"/>
    <w:rsid w:val="00F9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58A9D-D38D-4568-BD06-8B567B35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C7C"/>
    <w:pPr>
      <w:widowControl w:val="0"/>
      <w:suppressAutoHyphens/>
      <w:spacing w:after="0" w:line="240" w:lineRule="auto"/>
      <w:ind w:left="720"/>
      <w:contextualSpacing/>
    </w:pPr>
    <w:rPr>
      <w:rFonts w:ascii="Times New Roman" w:eastAsia="Courier New" w:hAnsi="Times New Roman" w:cs="Courier New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F7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8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8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146</cp:revision>
  <dcterms:created xsi:type="dcterms:W3CDTF">2025-04-14T03:30:00Z</dcterms:created>
  <dcterms:modified xsi:type="dcterms:W3CDTF">2025-04-15T01:37:00Z</dcterms:modified>
</cp:coreProperties>
</file>